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12. 11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8.30  работа в программе Zoom ДЗ №2 стр.82.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8.30  работа в программе Zoom ДЗ №3 стр. 84.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h35kUrPmoNQqkU/LBmjxu71ag==">AMUW2mVEhWsf2IVtHzQal/w6bX84pmOQmlHimVkkjxWbhA7wrWo5+FjuHf/d7Gu54mFTRkwHgtBaQRYWQ/0pODcUumy5VhDiZVdqL1Jps4VYGt8pU6pre4k=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